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68DA3" w14:textId="3BE8519D" w:rsidR="00EB7830" w:rsidRPr="00EF26E7" w:rsidRDefault="00607708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  <w:r w:rsidRPr="00EF26E7"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  <w:t>Pasigaminkime ANGELIUKĄ</w:t>
      </w:r>
      <w:r w:rsidR="00EB7830" w:rsidRPr="00EF26E7"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  <w:t>.</w:t>
      </w:r>
    </w:p>
    <w:p w14:paraId="5A8FC99A" w14:textId="77777777" w:rsidR="003E4F48" w:rsidRPr="00EF26E7" w:rsidRDefault="003E4F48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</w:p>
    <w:p w14:paraId="5E91D785" w14:textId="2DA9FD99" w:rsidR="00EB7830" w:rsidRPr="00EF26E7" w:rsidRDefault="00607708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  <w:r w:rsidRPr="00EF26E7"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  <w:t>Tai gali būti žvakidė, skulptūrėlė arba dekoracija</w:t>
      </w:r>
      <w:r w:rsidR="00EB7830" w:rsidRPr="00EF26E7"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  <w:t>.</w:t>
      </w:r>
      <w:bookmarkStart w:id="0" w:name="_GoBack"/>
      <w:bookmarkEnd w:id="0"/>
    </w:p>
    <w:p w14:paraId="2AD6B0F6" w14:textId="77777777" w:rsidR="00EB7830" w:rsidRPr="00EF26E7" w:rsidRDefault="00EB7830" w:rsidP="00EB78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</w:p>
    <w:p w14:paraId="21140A7F" w14:textId="35046098" w:rsidR="003032C6" w:rsidRPr="00EF26E7" w:rsidRDefault="00EB7830" w:rsidP="004567C5">
      <w:pPr>
        <w:shd w:val="clear" w:color="auto" w:fill="FFFFFF"/>
        <w:tabs>
          <w:tab w:val="left" w:pos="5190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</w:pPr>
      <w:r w:rsidRPr="00EF26E7">
        <w:rPr>
          <w:rFonts w:ascii="Times New Roman" w:eastAsia="Times New Roman" w:hAnsi="Times New Roman"/>
          <w:color w:val="222222"/>
          <w:sz w:val="28"/>
          <w:szCs w:val="28"/>
          <w:lang w:val="lt-LT" w:eastAsia="en-GB"/>
        </w:rPr>
        <w:t>Štai keletas pavyzdžių:</w:t>
      </w:r>
    </w:p>
    <w:p w14:paraId="03FA7F0A" w14:textId="77777777" w:rsidR="003E4F48" w:rsidRDefault="003E4F48" w:rsidP="004567C5">
      <w:pPr>
        <w:shd w:val="clear" w:color="auto" w:fill="FFFFFF"/>
        <w:tabs>
          <w:tab w:val="left" w:pos="5190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</w:p>
    <w:p w14:paraId="18C693DD" w14:textId="77777777" w:rsidR="003032C6" w:rsidRDefault="003032C6" w:rsidP="00303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956"/>
      </w:tblGrid>
      <w:tr w:rsidR="003032C6" w14:paraId="67B27850" w14:textId="77777777" w:rsidTr="004567C5">
        <w:tc>
          <w:tcPr>
            <w:tcW w:w="4675" w:type="dxa"/>
          </w:tcPr>
          <w:p w14:paraId="29CDAFC1" w14:textId="6CE0632A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drawing>
                <wp:inline distT="0" distB="0" distL="0" distR="0" wp14:anchorId="7749351F" wp14:editId="61689239">
                  <wp:extent cx="2504737" cy="2724150"/>
                  <wp:effectExtent l="0" t="0" r="0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4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68" cy="277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2DC4791" w14:textId="0E366930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drawing>
                <wp:inline distT="0" distB="0" distL="0" distR="0" wp14:anchorId="586E0C62" wp14:editId="7D364212">
                  <wp:extent cx="3276600" cy="2828925"/>
                  <wp:effectExtent l="0" t="0" r="0" b="952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75" cy="284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C6" w14:paraId="64BFEC4B" w14:textId="77777777" w:rsidTr="004567C5">
        <w:tc>
          <w:tcPr>
            <w:tcW w:w="4675" w:type="dxa"/>
          </w:tcPr>
          <w:p w14:paraId="44BE91D1" w14:textId="37B183FE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drawing>
                <wp:inline distT="0" distB="0" distL="0" distR="0" wp14:anchorId="3021664A" wp14:editId="0C5DF582">
                  <wp:extent cx="2890290" cy="4369760"/>
                  <wp:effectExtent l="0" t="0" r="5715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68" cy="438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DECE953" w14:textId="0EE8667E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drawing>
                <wp:inline distT="0" distB="0" distL="0" distR="0" wp14:anchorId="04B0A8DF" wp14:editId="7EFBA440">
                  <wp:extent cx="3047776" cy="4333875"/>
                  <wp:effectExtent l="0" t="0" r="635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96" cy="437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2C6" w14:paraId="2D420F43" w14:textId="77777777" w:rsidTr="004567C5">
        <w:tc>
          <w:tcPr>
            <w:tcW w:w="4675" w:type="dxa"/>
          </w:tcPr>
          <w:p w14:paraId="31D8DC9A" w14:textId="1EDC7F5F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0C0F32B0" wp14:editId="046EDF17">
                  <wp:extent cx="2466975" cy="3880143"/>
                  <wp:effectExtent l="0" t="0" r="0" b="635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25" cy="392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793D43D" w14:textId="26DFF8EB" w:rsidR="003032C6" w:rsidRDefault="003032C6" w:rsidP="003032C6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/>
                <w:noProof/>
                <w:color w:val="222222"/>
                <w:sz w:val="24"/>
                <w:szCs w:val="24"/>
                <w:lang w:val="en-GB" w:eastAsia="en-GB"/>
              </w:rPr>
              <w:drawing>
                <wp:inline distT="0" distB="0" distL="0" distR="0" wp14:anchorId="795D0E28" wp14:editId="10BAC77D">
                  <wp:extent cx="2811145" cy="3845245"/>
                  <wp:effectExtent l="0" t="0" r="8255" b="3175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0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77" cy="38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C06EA" w14:textId="459C966B" w:rsidR="003032C6" w:rsidRDefault="003032C6" w:rsidP="003032C6">
      <w:pPr>
        <w:shd w:val="clear" w:color="auto" w:fill="FFFFFF"/>
        <w:spacing w:after="0" w:line="24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en-GB" w:eastAsia="en-GB"/>
        </w:rPr>
      </w:pPr>
    </w:p>
    <w:p w14:paraId="4D6CBE1E" w14:textId="0FE628D0" w:rsidR="003032C6" w:rsidRPr="003032C6" w:rsidRDefault="003032C6" w:rsidP="00303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  <w:lang w:val="lt-LT" w:eastAsia="en-GB"/>
        </w:rPr>
      </w:pPr>
    </w:p>
    <w:sectPr w:rsidR="003032C6" w:rsidRPr="003032C6" w:rsidSect="00EB7830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DE950" w14:textId="77777777" w:rsidR="00D26F94" w:rsidRDefault="00D26F94" w:rsidP="003032C6">
      <w:pPr>
        <w:spacing w:after="0" w:line="240" w:lineRule="auto"/>
      </w:pPr>
      <w:r>
        <w:separator/>
      </w:r>
    </w:p>
  </w:endnote>
  <w:endnote w:type="continuationSeparator" w:id="0">
    <w:p w14:paraId="6CE925D4" w14:textId="77777777" w:rsidR="00D26F94" w:rsidRDefault="00D26F94" w:rsidP="0030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A9B01" w14:textId="77777777" w:rsidR="00D26F94" w:rsidRDefault="00D26F94" w:rsidP="003032C6">
      <w:pPr>
        <w:spacing w:after="0" w:line="240" w:lineRule="auto"/>
      </w:pPr>
      <w:r>
        <w:separator/>
      </w:r>
    </w:p>
  </w:footnote>
  <w:footnote w:type="continuationSeparator" w:id="0">
    <w:p w14:paraId="29D3A5AA" w14:textId="77777777" w:rsidR="00D26F94" w:rsidRDefault="00D26F94" w:rsidP="00303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AA"/>
    <w:rsid w:val="000370AA"/>
    <w:rsid w:val="000C231A"/>
    <w:rsid w:val="00155A15"/>
    <w:rsid w:val="002D0DE5"/>
    <w:rsid w:val="002F59AC"/>
    <w:rsid w:val="003032C6"/>
    <w:rsid w:val="00362445"/>
    <w:rsid w:val="00397BFD"/>
    <w:rsid w:val="003C07AA"/>
    <w:rsid w:val="003E4F48"/>
    <w:rsid w:val="004567C5"/>
    <w:rsid w:val="005600C4"/>
    <w:rsid w:val="005A09E1"/>
    <w:rsid w:val="00607708"/>
    <w:rsid w:val="00783913"/>
    <w:rsid w:val="008253DF"/>
    <w:rsid w:val="008832D2"/>
    <w:rsid w:val="008E6CE9"/>
    <w:rsid w:val="00907CB2"/>
    <w:rsid w:val="00AF5E6F"/>
    <w:rsid w:val="00B33476"/>
    <w:rsid w:val="00D26F94"/>
    <w:rsid w:val="00D27836"/>
    <w:rsid w:val="00DF1B74"/>
    <w:rsid w:val="00E21F4E"/>
    <w:rsid w:val="00EB7830"/>
    <w:rsid w:val="00EF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91CEA"/>
  <w15:chartTrackingRefBased/>
  <w15:docId w15:val="{29A190C1-E596-494A-8BF3-D1F4DA62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E6CE9"/>
    <w:pPr>
      <w:spacing w:line="254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303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032C6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303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032C6"/>
    <w:rPr>
      <w:rFonts w:ascii="Calibri" w:eastAsia="Calibri" w:hAnsi="Calibri" w:cs="Times New Roman"/>
    </w:rPr>
  </w:style>
  <w:style w:type="table" w:styleId="Lentelstinklelis">
    <w:name w:val="Table Grid"/>
    <w:basedOn w:val="prastojilentel"/>
    <w:uiPriority w:val="39"/>
    <w:rsid w:val="00303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7</cp:revision>
  <dcterms:created xsi:type="dcterms:W3CDTF">2020-11-11T13:03:00Z</dcterms:created>
  <dcterms:modified xsi:type="dcterms:W3CDTF">2020-11-11T13:15:00Z</dcterms:modified>
</cp:coreProperties>
</file>